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85" w:rsidRPr="003B14D0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667885" w:rsidRPr="003B14D0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D84ABA" w:rsidRDefault="00D84ABA" w:rsidP="00667885">
      <w:pPr>
        <w:jc w:val="center"/>
        <w:rPr>
          <w:sz w:val="28"/>
        </w:rPr>
      </w:pPr>
    </w:p>
    <w:p w:rsidR="00133BD8" w:rsidRDefault="00133BD8" w:rsidP="00133BD8">
      <w:pPr>
        <w:jc w:val="center"/>
        <w:rPr>
          <w:sz w:val="28"/>
        </w:rPr>
      </w:pPr>
    </w:p>
    <w:p w:rsidR="00A24A3B" w:rsidRDefault="00510FDE" w:rsidP="00133BD8">
      <w:pPr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9743E6">
        <w:rPr>
          <w:sz w:val="28"/>
        </w:rPr>
        <w:t xml:space="preserve"> 13</w:t>
      </w:r>
    </w:p>
    <w:p w:rsidR="00667885" w:rsidRDefault="00497147" w:rsidP="00133BD8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9743E6">
        <w:rPr>
          <w:sz w:val="28"/>
        </w:rPr>
        <w:t>17 декабря</w:t>
      </w:r>
      <w:r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B00E63">
        <w:rPr>
          <w:sz w:val="28"/>
        </w:rPr>
        <w:t>2</w:t>
      </w:r>
      <w:r w:rsidR="003B53C3">
        <w:rPr>
          <w:sz w:val="28"/>
          <w:lang w:val="sah-RU"/>
        </w:rPr>
        <w:t xml:space="preserve">5 </w:t>
      </w:r>
      <w:r w:rsidR="00667885" w:rsidRPr="002A0116">
        <w:rPr>
          <w:sz w:val="28"/>
        </w:rPr>
        <w:t>года</w:t>
      </w:r>
    </w:p>
    <w:p w:rsidR="00667885" w:rsidRDefault="00667885" w:rsidP="00133BD8">
      <w:pPr>
        <w:jc w:val="center"/>
        <w:rPr>
          <w:sz w:val="28"/>
        </w:rPr>
      </w:pPr>
    </w:p>
    <w:p w:rsidR="00133BD8" w:rsidRPr="007C042B" w:rsidRDefault="00133BD8" w:rsidP="00133BD8">
      <w:pPr>
        <w:jc w:val="center"/>
        <w:rPr>
          <w:sz w:val="28"/>
        </w:rPr>
      </w:pPr>
    </w:p>
    <w:p w:rsidR="00BE056F" w:rsidRPr="00133BD8" w:rsidRDefault="0010227A" w:rsidP="0010227A">
      <w:pPr>
        <w:pStyle w:val="a3"/>
        <w:tabs>
          <w:tab w:val="left" w:pos="709"/>
        </w:tabs>
        <w:ind w:left="0" w:right="368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E056F" w:rsidRPr="00133BD8">
        <w:rPr>
          <w:sz w:val="28"/>
          <w:szCs w:val="28"/>
        </w:rPr>
        <w:t>О</w:t>
      </w:r>
      <w:r w:rsidR="009743E6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объеме средств, направляемых в медицинские организации по </w:t>
      </w:r>
      <w:bookmarkStart w:id="0" w:name="_GoBack"/>
      <w:bookmarkEnd w:id="0"/>
      <w:r>
        <w:rPr>
          <w:sz w:val="28"/>
          <w:szCs w:val="28"/>
        </w:rPr>
        <w:t xml:space="preserve">итогам </w:t>
      </w:r>
      <w:proofErr w:type="gramStart"/>
      <w:r>
        <w:rPr>
          <w:sz w:val="28"/>
          <w:szCs w:val="28"/>
        </w:rPr>
        <w:t>оценки достижения значений показателей результативности деятельности медицинских организаций Республики</w:t>
      </w:r>
      <w:proofErr w:type="gramEnd"/>
      <w:r>
        <w:rPr>
          <w:sz w:val="28"/>
          <w:szCs w:val="28"/>
        </w:rPr>
        <w:t xml:space="preserve"> Саха (Якутия) по итогам 2025 года </w:t>
      </w:r>
    </w:p>
    <w:p w:rsidR="000A2D5B" w:rsidRDefault="000A2D5B" w:rsidP="00133BD8">
      <w:pPr>
        <w:rPr>
          <w:sz w:val="28"/>
          <w:szCs w:val="28"/>
        </w:rPr>
      </w:pPr>
    </w:p>
    <w:p w:rsidR="00B00481" w:rsidRDefault="00B00481" w:rsidP="00B00481">
      <w:pPr>
        <w:ind w:firstLine="709"/>
        <w:rPr>
          <w:sz w:val="28"/>
          <w:szCs w:val="28"/>
        </w:rPr>
      </w:pPr>
    </w:p>
    <w:p w:rsidR="0010227A" w:rsidRPr="009C7A2D" w:rsidRDefault="0010227A" w:rsidP="009C7A2D">
      <w:pPr>
        <w:pStyle w:val="a3"/>
        <w:numPr>
          <w:ilvl w:val="1"/>
          <w:numId w:val="14"/>
        </w:numPr>
        <w:spacing w:line="20" w:lineRule="atLeast"/>
        <w:ind w:left="0" w:firstLine="709"/>
        <w:rPr>
          <w:sz w:val="28"/>
          <w:szCs w:val="28"/>
        </w:rPr>
      </w:pPr>
      <w:proofErr w:type="gramStart"/>
      <w:r w:rsidRPr="009C7A2D">
        <w:rPr>
          <w:sz w:val="28"/>
          <w:szCs w:val="28"/>
        </w:rPr>
        <w:t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причин), а также</w:t>
      </w:r>
      <w:proofErr w:type="gramEnd"/>
      <w:r w:rsidRPr="009C7A2D">
        <w:rPr>
          <w:sz w:val="28"/>
          <w:szCs w:val="28"/>
        </w:rPr>
        <w:t xml:space="preserve"> </w:t>
      </w:r>
      <w:proofErr w:type="gramStart"/>
      <w:r w:rsidRPr="009C7A2D">
        <w:rPr>
          <w:sz w:val="28"/>
          <w:szCs w:val="28"/>
        </w:rPr>
        <w:t>фактического выполнения не менее 90 процентов,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  <w:r w:rsidRPr="009C7A2D">
        <w:rPr>
          <w:sz w:val="28"/>
          <w:szCs w:val="28"/>
        </w:rPr>
        <w:t xml:space="preserve"> В случае если не достигнуто значение показателей применяется понижающий коэффициент к размеру стимулирующих выплат в следующем размере:</w:t>
      </w:r>
    </w:p>
    <w:p w:rsidR="0010227A" w:rsidRPr="009C7A2D" w:rsidRDefault="0010227A" w:rsidP="009C7A2D">
      <w:pPr>
        <w:pStyle w:val="a3"/>
        <w:numPr>
          <w:ilvl w:val="0"/>
          <w:numId w:val="15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>не достигнуто снижение вышеуказанных показателей смертности прикрепленного населения в возрасте от 30 до 69 лет (за исключением смертности от внешних причин) – 0,1;</w:t>
      </w:r>
    </w:p>
    <w:p w:rsidR="0010227A" w:rsidRPr="009C7A2D" w:rsidRDefault="0010227A" w:rsidP="009C7A2D">
      <w:pPr>
        <w:pStyle w:val="a3"/>
        <w:numPr>
          <w:ilvl w:val="0"/>
          <w:numId w:val="15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>не достигнуто снижение вышеуказанных показателей смертности прикрепленного населения в возрасте от 0-17 лет (за исключением смертности от внешних причин) – 0,1;</w:t>
      </w:r>
    </w:p>
    <w:p w:rsidR="0010227A" w:rsidRPr="009C7A2D" w:rsidRDefault="0010227A" w:rsidP="009C7A2D">
      <w:pPr>
        <w:pStyle w:val="a3"/>
        <w:numPr>
          <w:ilvl w:val="0"/>
          <w:numId w:val="15"/>
        </w:numPr>
        <w:spacing w:line="20" w:lineRule="atLeast"/>
        <w:ind w:left="0" w:firstLine="709"/>
        <w:rPr>
          <w:sz w:val="28"/>
          <w:szCs w:val="28"/>
        </w:rPr>
      </w:pPr>
      <w:proofErr w:type="gramStart"/>
      <w:r w:rsidRPr="009C7A2D">
        <w:rPr>
          <w:sz w:val="28"/>
          <w:szCs w:val="28"/>
        </w:rPr>
        <w:t>выполнение медицинской организацией менее 90 процентов объемов предоставления медицинской помощи с профилактической и иными целями - 0,1;</w:t>
      </w:r>
      <w:proofErr w:type="gramEnd"/>
    </w:p>
    <w:p w:rsidR="0010227A" w:rsidRPr="009C7A2D" w:rsidRDefault="0010227A" w:rsidP="009C7A2D">
      <w:pPr>
        <w:pStyle w:val="a3"/>
        <w:numPr>
          <w:ilvl w:val="0"/>
          <w:numId w:val="15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>выполнение медицинской организацией менее 90 процентов объемов предоставления медицинской помощи по поводу заболеваний - 0,1.</w:t>
      </w:r>
    </w:p>
    <w:p w:rsidR="0010227A" w:rsidRPr="0010227A" w:rsidRDefault="0010227A" w:rsidP="0010227A">
      <w:pPr>
        <w:spacing w:line="20" w:lineRule="atLeast"/>
        <w:ind w:firstLine="709"/>
        <w:rPr>
          <w:sz w:val="28"/>
          <w:szCs w:val="28"/>
        </w:rPr>
      </w:pPr>
      <w:proofErr w:type="gramStart"/>
      <w:r w:rsidRPr="0010227A">
        <w:rPr>
          <w:sz w:val="28"/>
          <w:szCs w:val="28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proofErr w:type="spellStart"/>
      <w:r w:rsidRPr="0010227A">
        <w:rPr>
          <w:sz w:val="28"/>
          <w:szCs w:val="28"/>
        </w:rPr>
        <w:t>II</w:t>
      </w:r>
      <w:proofErr w:type="spellEnd"/>
      <w:r w:rsidRPr="0010227A">
        <w:rPr>
          <w:sz w:val="28"/>
          <w:szCs w:val="28"/>
        </w:rPr>
        <w:t xml:space="preserve"> и </w:t>
      </w:r>
      <w:proofErr w:type="spellStart"/>
      <w:r w:rsidRPr="0010227A">
        <w:rPr>
          <w:sz w:val="28"/>
          <w:szCs w:val="28"/>
        </w:rPr>
        <w:t>III</w:t>
      </w:r>
      <w:proofErr w:type="spellEnd"/>
      <w:r w:rsidRPr="0010227A">
        <w:rPr>
          <w:sz w:val="28"/>
          <w:szCs w:val="28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</w:t>
      </w:r>
      <w:r w:rsidRPr="0010227A">
        <w:rPr>
          <w:sz w:val="28"/>
          <w:szCs w:val="28"/>
        </w:rPr>
        <w:lastRenderedPageBreak/>
        <w:t>медицинскими организациями пропорционально размеру стимулирующих выплат с учетом вышеуказанных понижающих коэффициентов.</w:t>
      </w:r>
      <w:proofErr w:type="gramEnd"/>
    </w:p>
    <w:p w:rsidR="0010227A" w:rsidRPr="009C7A2D" w:rsidRDefault="0010227A" w:rsidP="009C7A2D">
      <w:pPr>
        <w:pStyle w:val="a3"/>
        <w:numPr>
          <w:ilvl w:val="1"/>
          <w:numId w:val="14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 xml:space="preserve">Установить объем средств на выплаты медицинским организациям, достигшим целевые показатели результативности деятельности за период с декабря 2024 г. по ноябрь 2025 г. с учетом применения пункта 2.1 </w:t>
      </w:r>
      <w:r w:rsidR="009C7A2D">
        <w:rPr>
          <w:sz w:val="28"/>
          <w:szCs w:val="28"/>
        </w:rPr>
        <w:t>согласно приложению;</w:t>
      </w:r>
    </w:p>
    <w:p w:rsidR="0010227A" w:rsidRPr="009C7A2D" w:rsidRDefault="0010227A" w:rsidP="009C7A2D">
      <w:pPr>
        <w:pStyle w:val="a3"/>
        <w:numPr>
          <w:ilvl w:val="1"/>
          <w:numId w:val="14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>Страховым медицинским организациям финансовые средства согласно пункту 2.2. направить в медицинские организации в декабре 2025 г.</w:t>
      </w:r>
      <w:r w:rsidR="009C7A2D">
        <w:rPr>
          <w:sz w:val="28"/>
          <w:szCs w:val="28"/>
        </w:rPr>
        <w:t>;</w:t>
      </w:r>
    </w:p>
    <w:p w:rsidR="003340E6" w:rsidRPr="009C7A2D" w:rsidRDefault="0010227A" w:rsidP="009C7A2D">
      <w:pPr>
        <w:pStyle w:val="a3"/>
        <w:numPr>
          <w:ilvl w:val="1"/>
          <w:numId w:val="14"/>
        </w:numPr>
        <w:spacing w:line="20" w:lineRule="atLeast"/>
        <w:ind w:left="0" w:firstLine="709"/>
        <w:rPr>
          <w:sz w:val="28"/>
          <w:szCs w:val="28"/>
        </w:rPr>
      </w:pPr>
      <w:r w:rsidRPr="009C7A2D">
        <w:rPr>
          <w:sz w:val="28"/>
          <w:szCs w:val="28"/>
        </w:rPr>
        <w:t>Стимулирующие выплаты не распределяются 7 медицинским организациям,</w:t>
      </w:r>
      <w:r w:rsidR="009C7A2D">
        <w:rPr>
          <w:sz w:val="28"/>
          <w:szCs w:val="28"/>
        </w:rPr>
        <w:t xml:space="preserve"> выполнившим до 40% показателей.</w:t>
      </w:r>
    </w:p>
    <w:p w:rsidR="003340E6" w:rsidRDefault="003340E6" w:rsidP="003340E6">
      <w:pPr>
        <w:spacing w:line="20" w:lineRule="atLeast"/>
        <w:ind w:firstLine="709"/>
        <w:rPr>
          <w:sz w:val="28"/>
          <w:szCs w:val="28"/>
        </w:rPr>
      </w:pPr>
    </w:p>
    <w:p w:rsidR="0010227A" w:rsidRDefault="0010227A" w:rsidP="003340E6">
      <w:pPr>
        <w:spacing w:line="20" w:lineRule="atLeast"/>
        <w:ind w:firstLine="709"/>
        <w:rPr>
          <w:sz w:val="28"/>
          <w:szCs w:val="28"/>
        </w:rPr>
      </w:pPr>
    </w:p>
    <w:p w:rsidR="00137F20" w:rsidRDefault="004617A8" w:rsidP="009743E6">
      <w:pPr>
        <w:spacing w:line="360" w:lineRule="auto"/>
        <w:ind w:right="-341"/>
        <w:jc w:val="center"/>
      </w:pPr>
      <w:r w:rsidRPr="00D96521">
        <w:rPr>
          <w:sz w:val="28"/>
        </w:rPr>
        <w:t>Секретарь</w:t>
      </w:r>
      <w:r w:rsidRPr="00D96521">
        <w:rPr>
          <w:sz w:val="28"/>
        </w:rPr>
        <w:tab/>
      </w:r>
      <w:r w:rsidR="00D96521">
        <w:rPr>
          <w:sz w:val="28"/>
        </w:rPr>
        <w:tab/>
      </w:r>
      <w:r w:rsidR="00F0736F">
        <w:rPr>
          <w:sz w:val="28"/>
        </w:rPr>
        <w:t xml:space="preserve">            </w:t>
      </w:r>
      <w:r w:rsidR="00D96521">
        <w:rPr>
          <w:sz w:val="28"/>
        </w:rPr>
        <w:tab/>
      </w:r>
      <w:r w:rsidR="0010227A">
        <w:rPr>
          <w:sz w:val="28"/>
        </w:rPr>
        <w:t xml:space="preserve">       </w:t>
      </w:r>
      <w:r w:rsidR="00D96521">
        <w:rPr>
          <w:sz w:val="28"/>
        </w:rPr>
        <w:tab/>
      </w:r>
      <w:r w:rsidR="009743E6">
        <w:rPr>
          <w:sz w:val="28"/>
        </w:rPr>
        <w:t xml:space="preserve">     </w:t>
      </w:r>
      <w:r w:rsidR="0010227A">
        <w:rPr>
          <w:sz w:val="28"/>
        </w:rPr>
        <w:t xml:space="preserve">    </w:t>
      </w:r>
      <w:r w:rsidR="00FF7D03">
        <w:rPr>
          <w:sz w:val="28"/>
        </w:rPr>
        <w:t xml:space="preserve">Васильева </w:t>
      </w:r>
      <w:proofErr w:type="spellStart"/>
      <w:r w:rsidR="00FF7D03">
        <w:rPr>
          <w:sz w:val="28"/>
        </w:rPr>
        <w:t>Р.С</w:t>
      </w:r>
      <w:proofErr w:type="spellEnd"/>
      <w:r w:rsidR="00FF7D03">
        <w:rPr>
          <w:sz w:val="28"/>
        </w:rPr>
        <w:t>.</w:t>
      </w:r>
    </w:p>
    <w:sectPr w:rsidR="00137F20" w:rsidSect="00495AD5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175"/>
    <w:multiLevelType w:val="hybridMultilevel"/>
    <w:tmpl w:val="694AC7C8"/>
    <w:lvl w:ilvl="0" w:tplc="CDCE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674745"/>
    <w:multiLevelType w:val="hybridMultilevel"/>
    <w:tmpl w:val="B57E2B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16C8229B"/>
    <w:multiLevelType w:val="multilevel"/>
    <w:tmpl w:val="987662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21F26EFB"/>
    <w:multiLevelType w:val="hybridMultilevel"/>
    <w:tmpl w:val="23F82A42"/>
    <w:lvl w:ilvl="0" w:tplc="7B48D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AC32E12"/>
    <w:multiLevelType w:val="hybridMultilevel"/>
    <w:tmpl w:val="5B90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6034"/>
    <w:multiLevelType w:val="hybridMultilevel"/>
    <w:tmpl w:val="EF88B760"/>
    <w:lvl w:ilvl="0" w:tplc="D96C7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87B5D9D"/>
    <w:multiLevelType w:val="hybridMultilevel"/>
    <w:tmpl w:val="D6E25110"/>
    <w:lvl w:ilvl="0" w:tplc="09A8C3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2"/>
  </w:num>
  <w:num w:numId="8">
    <w:abstractNumId w:val="13"/>
  </w:num>
  <w:num w:numId="9">
    <w:abstractNumId w:val="14"/>
  </w:num>
  <w:num w:numId="10">
    <w:abstractNumId w:val="4"/>
  </w:num>
  <w:num w:numId="11">
    <w:abstractNumId w:val="0"/>
  </w:num>
  <w:num w:numId="12">
    <w:abstractNumId w:val="7"/>
  </w:num>
  <w:num w:numId="13">
    <w:abstractNumId w:val="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1FD6"/>
    <w:rsid w:val="000128EF"/>
    <w:rsid w:val="0001343F"/>
    <w:rsid w:val="00013F74"/>
    <w:rsid w:val="000204ED"/>
    <w:rsid w:val="0002245A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1ED4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137C"/>
    <w:rsid w:val="00081AD5"/>
    <w:rsid w:val="0008204D"/>
    <w:rsid w:val="00082265"/>
    <w:rsid w:val="0008283F"/>
    <w:rsid w:val="00082F0E"/>
    <w:rsid w:val="00084396"/>
    <w:rsid w:val="00091597"/>
    <w:rsid w:val="00091F55"/>
    <w:rsid w:val="000938CC"/>
    <w:rsid w:val="0009534D"/>
    <w:rsid w:val="00096F82"/>
    <w:rsid w:val="0009783D"/>
    <w:rsid w:val="00097A2C"/>
    <w:rsid w:val="000A0A14"/>
    <w:rsid w:val="000A1722"/>
    <w:rsid w:val="000A2838"/>
    <w:rsid w:val="000A2A2A"/>
    <w:rsid w:val="000A2D5B"/>
    <w:rsid w:val="000A3B8A"/>
    <w:rsid w:val="000A6612"/>
    <w:rsid w:val="000B08BD"/>
    <w:rsid w:val="000B29C4"/>
    <w:rsid w:val="000B560C"/>
    <w:rsid w:val="000B711D"/>
    <w:rsid w:val="000C0794"/>
    <w:rsid w:val="000C251F"/>
    <w:rsid w:val="000C2719"/>
    <w:rsid w:val="000C33E0"/>
    <w:rsid w:val="000C3C2E"/>
    <w:rsid w:val="000C53F7"/>
    <w:rsid w:val="000C5653"/>
    <w:rsid w:val="000D0F2A"/>
    <w:rsid w:val="000D22D2"/>
    <w:rsid w:val="000D260D"/>
    <w:rsid w:val="000D30A1"/>
    <w:rsid w:val="000D36E0"/>
    <w:rsid w:val="000D3AA0"/>
    <w:rsid w:val="000D4351"/>
    <w:rsid w:val="000D52DE"/>
    <w:rsid w:val="000D65C9"/>
    <w:rsid w:val="000D668D"/>
    <w:rsid w:val="000E158C"/>
    <w:rsid w:val="000E1979"/>
    <w:rsid w:val="000E3AFF"/>
    <w:rsid w:val="000E4B77"/>
    <w:rsid w:val="000E509E"/>
    <w:rsid w:val="000E7AEB"/>
    <w:rsid w:val="000F069A"/>
    <w:rsid w:val="000F699C"/>
    <w:rsid w:val="000F7DDF"/>
    <w:rsid w:val="00100724"/>
    <w:rsid w:val="0010078A"/>
    <w:rsid w:val="00100A43"/>
    <w:rsid w:val="0010227A"/>
    <w:rsid w:val="0010495F"/>
    <w:rsid w:val="00105B91"/>
    <w:rsid w:val="00105E90"/>
    <w:rsid w:val="001062EC"/>
    <w:rsid w:val="00107598"/>
    <w:rsid w:val="00110F82"/>
    <w:rsid w:val="001113F1"/>
    <w:rsid w:val="00111DDB"/>
    <w:rsid w:val="0011276B"/>
    <w:rsid w:val="00113092"/>
    <w:rsid w:val="001131CD"/>
    <w:rsid w:val="0011425C"/>
    <w:rsid w:val="001147E9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3BD8"/>
    <w:rsid w:val="00134560"/>
    <w:rsid w:val="00135EBF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0862"/>
    <w:rsid w:val="00151A25"/>
    <w:rsid w:val="00152512"/>
    <w:rsid w:val="001532B5"/>
    <w:rsid w:val="00153468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5313"/>
    <w:rsid w:val="00177827"/>
    <w:rsid w:val="00177A37"/>
    <w:rsid w:val="001800ED"/>
    <w:rsid w:val="00182258"/>
    <w:rsid w:val="00182C8E"/>
    <w:rsid w:val="0018415A"/>
    <w:rsid w:val="00187487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271"/>
    <w:rsid w:val="001B0A01"/>
    <w:rsid w:val="001B2A5C"/>
    <w:rsid w:val="001B3215"/>
    <w:rsid w:val="001B4BC7"/>
    <w:rsid w:val="001B4E47"/>
    <w:rsid w:val="001B6796"/>
    <w:rsid w:val="001B77F2"/>
    <w:rsid w:val="001B7A85"/>
    <w:rsid w:val="001C1833"/>
    <w:rsid w:val="001C1BB8"/>
    <w:rsid w:val="001C1FF9"/>
    <w:rsid w:val="001C2212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E6155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1CB1"/>
    <w:rsid w:val="00204452"/>
    <w:rsid w:val="00205428"/>
    <w:rsid w:val="00205E20"/>
    <w:rsid w:val="002065BB"/>
    <w:rsid w:val="00206626"/>
    <w:rsid w:val="00206F21"/>
    <w:rsid w:val="0020710B"/>
    <w:rsid w:val="00207F1D"/>
    <w:rsid w:val="002108A1"/>
    <w:rsid w:val="00213150"/>
    <w:rsid w:val="00217117"/>
    <w:rsid w:val="002172EC"/>
    <w:rsid w:val="00217593"/>
    <w:rsid w:val="00220E8E"/>
    <w:rsid w:val="00221847"/>
    <w:rsid w:val="00222F73"/>
    <w:rsid w:val="00223B4C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057"/>
    <w:rsid w:val="002472F3"/>
    <w:rsid w:val="00247782"/>
    <w:rsid w:val="00247B60"/>
    <w:rsid w:val="002503BB"/>
    <w:rsid w:val="0025049F"/>
    <w:rsid w:val="00250CCD"/>
    <w:rsid w:val="002510CA"/>
    <w:rsid w:val="00254C7C"/>
    <w:rsid w:val="00254D2F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6A3"/>
    <w:rsid w:val="00277A5E"/>
    <w:rsid w:val="0028022D"/>
    <w:rsid w:val="002811BE"/>
    <w:rsid w:val="00281B82"/>
    <w:rsid w:val="00283CF7"/>
    <w:rsid w:val="0028598A"/>
    <w:rsid w:val="00285C7F"/>
    <w:rsid w:val="00286D72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6276"/>
    <w:rsid w:val="00296A06"/>
    <w:rsid w:val="002A0116"/>
    <w:rsid w:val="002A3B85"/>
    <w:rsid w:val="002A539B"/>
    <w:rsid w:val="002A7052"/>
    <w:rsid w:val="002A73BF"/>
    <w:rsid w:val="002A7CCA"/>
    <w:rsid w:val="002B2307"/>
    <w:rsid w:val="002B54CE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4EEB"/>
    <w:rsid w:val="002E514A"/>
    <w:rsid w:val="002F1953"/>
    <w:rsid w:val="002F2DDB"/>
    <w:rsid w:val="002F2FE0"/>
    <w:rsid w:val="002F418C"/>
    <w:rsid w:val="002F531C"/>
    <w:rsid w:val="002F5F3D"/>
    <w:rsid w:val="002F73E4"/>
    <w:rsid w:val="0030245D"/>
    <w:rsid w:val="0030700B"/>
    <w:rsid w:val="003109E0"/>
    <w:rsid w:val="003132A2"/>
    <w:rsid w:val="00313F58"/>
    <w:rsid w:val="00316F3D"/>
    <w:rsid w:val="003246D7"/>
    <w:rsid w:val="00324F77"/>
    <w:rsid w:val="00325380"/>
    <w:rsid w:val="003262C5"/>
    <w:rsid w:val="0032721A"/>
    <w:rsid w:val="0033089D"/>
    <w:rsid w:val="003340E6"/>
    <w:rsid w:val="00334BBB"/>
    <w:rsid w:val="003377FD"/>
    <w:rsid w:val="00340D54"/>
    <w:rsid w:val="00341F8B"/>
    <w:rsid w:val="003420CF"/>
    <w:rsid w:val="003424C3"/>
    <w:rsid w:val="00344220"/>
    <w:rsid w:val="00347C8D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74C7"/>
    <w:rsid w:val="00381646"/>
    <w:rsid w:val="003821C5"/>
    <w:rsid w:val="0038459B"/>
    <w:rsid w:val="00386FB0"/>
    <w:rsid w:val="0038753D"/>
    <w:rsid w:val="003907C4"/>
    <w:rsid w:val="00393DEC"/>
    <w:rsid w:val="00394F08"/>
    <w:rsid w:val="00395129"/>
    <w:rsid w:val="00395C40"/>
    <w:rsid w:val="003A1641"/>
    <w:rsid w:val="003A1886"/>
    <w:rsid w:val="003A2042"/>
    <w:rsid w:val="003A221E"/>
    <w:rsid w:val="003A3337"/>
    <w:rsid w:val="003A37BF"/>
    <w:rsid w:val="003A496D"/>
    <w:rsid w:val="003A4DD6"/>
    <w:rsid w:val="003A592D"/>
    <w:rsid w:val="003A6A95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53C3"/>
    <w:rsid w:val="003B6452"/>
    <w:rsid w:val="003C00DE"/>
    <w:rsid w:val="003C0FA6"/>
    <w:rsid w:val="003C228A"/>
    <w:rsid w:val="003C3C37"/>
    <w:rsid w:val="003C4EE6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6059"/>
    <w:rsid w:val="003D6BEA"/>
    <w:rsid w:val="003E19D8"/>
    <w:rsid w:val="003E1AB3"/>
    <w:rsid w:val="003E38F1"/>
    <w:rsid w:val="003E5AD1"/>
    <w:rsid w:val="003E5B36"/>
    <w:rsid w:val="003E6100"/>
    <w:rsid w:val="003E62D5"/>
    <w:rsid w:val="003E7BD6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759"/>
    <w:rsid w:val="00410F25"/>
    <w:rsid w:val="004116C9"/>
    <w:rsid w:val="004120F8"/>
    <w:rsid w:val="00413AB9"/>
    <w:rsid w:val="0041500E"/>
    <w:rsid w:val="0041585B"/>
    <w:rsid w:val="00416256"/>
    <w:rsid w:val="004163F6"/>
    <w:rsid w:val="004202F9"/>
    <w:rsid w:val="004204E0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0D3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5AD5"/>
    <w:rsid w:val="00497147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541B"/>
    <w:rsid w:val="004B653D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2A8A"/>
    <w:rsid w:val="004D42AE"/>
    <w:rsid w:val="004D510C"/>
    <w:rsid w:val="004D64FF"/>
    <w:rsid w:val="004D6C9C"/>
    <w:rsid w:val="004E2396"/>
    <w:rsid w:val="004E2851"/>
    <w:rsid w:val="004E2DB4"/>
    <w:rsid w:val="004E2ECB"/>
    <w:rsid w:val="004E30C3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1A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2A7D"/>
    <w:rsid w:val="005237C8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10D7"/>
    <w:rsid w:val="005449FA"/>
    <w:rsid w:val="00546C09"/>
    <w:rsid w:val="00546D67"/>
    <w:rsid w:val="0055188A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45B7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11C9"/>
    <w:rsid w:val="005D3345"/>
    <w:rsid w:val="005D5E54"/>
    <w:rsid w:val="005D62CD"/>
    <w:rsid w:val="005D70EB"/>
    <w:rsid w:val="005E1425"/>
    <w:rsid w:val="005E15C0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02A"/>
    <w:rsid w:val="0060552D"/>
    <w:rsid w:val="0060569A"/>
    <w:rsid w:val="006066E6"/>
    <w:rsid w:val="00606F74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2AB0"/>
    <w:rsid w:val="00624985"/>
    <w:rsid w:val="006249F2"/>
    <w:rsid w:val="0063062D"/>
    <w:rsid w:val="00630948"/>
    <w:rsid w:val="00630A26"/>
    <w:rsid w:val="00630ADA"/>
    <w:rsid w:val="00630AEE"/>
    <w:rsid w:val="00631E26"/>
    <w:rsid w:val="0063374B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2F5"/>
    <w:rsid w:val="00654E35"/>
    <w:rsid w:val="00655D47"/>
    <w:rsid w:val="00656507"/>
    <w:rsid w:val="00657218"/>
    <w:rsid w:val="00657296"/>
    <w:rsid w:val="006619E0"/>
    <w:rsid w:val="00662DCB"/>
    <w:rsid w:val="006637DE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B0098"/>
    <w:rsid w:val="006B3055"/>
    <w:rsid w:val="006B35D6"/>
    <w:rsid w:val="006B58E0"/>
    <w:rsid w:val="006B5F6B"/>
    <w:rsid w:val="006B6C4B"/>
    <w:rsid w:val="006B75F3"/>
    <w:rsid w:val="006B77C1"/>
    <w:rsid w:val="006C0C50"/>
    <w:rsid w:val="006C2E4C"/>
    <w:rsid w:val="006C5271"/>
    <w:rsid w:val="006C63C3"/>
    <w:rsid w:val="006D0ADF"/>
    <w:rsid w:val="006D0C05"/>
    <w:rsid w:val="006D5C24"/>
    <w:rsid w:val="006E1A67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7B7"/>
    <w:rsid w:val="0075399F"/>
    <w:rsid w:val="00753A49"/>
    <w:rsid w:val="007544F6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1E7E"/>
    <w:rsid w:val="00783520"/>
    <w:rsid w:val="00784696"/>
    <w:rsid w:val="00784AA8"/>
    <w:rsid w:val="0078507D"/>
    <w:rsid w:val="00786709"/>
    <w:rsid w:val="00786EA1"/>
    <w:rsid w:val="00791E4D"/>
    <w:rsid w:val="0079283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0D6"/>
    <w:rsid w:val="007A7E40"/>
    <w:rsid w:val="007B0F6B"/>
    <w:rsid w:val="007B178A"/>
    <w:rsid w:val="007B2990"/>
    <w:rsid w:val="007B3258"/>
    <w:rsid w:val="007B3333"/>
    <w:rsid w:val="007B367E"/>
    <w:rsid w:val="007B36E2"/>
    <w:rsid w:val="007B3C21"/>
    <w:rsid w:val="007B4CAD"/>
    <w:rsid w:val="007B6160"/>
    <w:rsid w:val="007C042B"/>
    <w:rsid w:val="007C10C0"/>
    <w:rsid w:val="007C1242"/>
    <w:rsid w:val="007C15AB"/>
    <w:rsid w:val="007C177B"/>
    <w:rsid w:val="007C241E"/>
    <w:rsid w:val="007C29D8"/>
    <w:rsid w:val="007C2DEF"/>
    <w:rsid w:val="007C4647"/>
    <w:rsid w:val="007C7422"/>
    <w:rsid w:val="007C769D"/>
    <w:rsid w:val="007D0314"/>
    <w:rsid w:val="007D1961"/>
    <w:rsid w:val="007D3619"/>
    <w:rsid w:val="007D412C"/>
    <w:rsid w:val="007D433A"/>
    <w:rsid w:val="007D629C"/>
    <w:rsid w:val="007D6511"/>
    <w:rsid w:val="007D714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4D7"/>
    <w:rsid w:val="0080001A"/>
    <w:rsid w:val="008005FC"/>
    <w:rsid w:val="00800878"/>
    <w:rsid w:val="00800B58"/>
    <w:rsid w:val="00801D78"/>
    <w:rsid w:val="00802104"/>
    <w:rsid w:val="0080485E"/>
    <w:rsid w:val="00804F00"/>
    <w:rsid w:val="008052AC"/>
    <w:rsid w:val="00806AFA"/>
    <w:rsid w:val="00806DB5"/>
    <w:rsid w:val="00807642"/>
    <w:rsid w:val="00810778"/>
    <w:rsid w:val="00810B59"/>
    <w:rsid w:val="00811F1B"/>
    <w:rsid w:val="0081466C"/>
    <w:rsid w:val="008151CC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C8C"/>
    <w:rsid w:val="00871E30"/>
    <w:rsid w:val="0087205F"/>
    <w:rsid w:val="00872406"/>
    <w:rsid w:val="0087492E"/>
    <w:rsid w:val="00874B11"/>
    <w:rsid w:val="00874C85"/>
    <w:rsid w:val="00874CC7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B771C"/>
    <w:rsid w:val="008C067D"/>
    <w:rsid w:val="008C0C6D"/>
    <w:rsid w:val="008C1443"/>
    <w:rsid w:val="008C3114"/>
    <w:rsid w:val="008C4F71"/>
    <w:rsid w:val="008C5F6C"/>
    <w:rsid w:val="008C63E7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E7A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A2B"/>
    <w:rsid w:val="00967C8A"/>
    <w:rsid w:val="0097052A"/>
    <w:rsid w:val="00971A20"/>
    <w:rsid w:val="009743E6"/>
    <w:rsid w:val="00974AA0"/>
    <w:rsid w:val="00974E3A"/>
    <w:rsid w:val="00975888"/>
    <w:rsid w:val="0097600B"/>
    <w:rsid w:val="009764E6"/>
    <w:rsid w:val="009833A1"/>
    <w:rsid w:val="00983EBA"/>
    <w:rsid w:val="00985C21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586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1716"/>
    <w:rsid w:val="009C3884"/>
    <w:rsid w:val="009C4574"/>
    <w:rsid w:val="009C5514"/>
    <w:rsid w:val="009C5D31"/>
    <w:rsid w:val="009C75AE"/>
    <w:rsid w:val="009C763A"/>
    <w:rsid w:val="009C7A2D"/>
    <w:rsid w:val="009C7BAF"/>
    <w:rsid w:val="009D38D5"/>
    <w:rsid w:val="009D3D1B"/>
    <w:rsid w:val="009D3D2B"/>
    <w:rsid w:val="009D5C0C"/>
    <w:rsid w:val="009D7093"/>
    <w:rsid w:val="009E0D17"/>
    <w:rsid w:val="009E1838"/>
    <w:rsid w:val="009E204F"/>
    <w:rsid w:val="009E20FF"/>
    <w:rsid w:val="009E227F"/>
    <w:rsid w:val="009E2DB0"/>
    <w:rsid w:val="009E3781"/>
    <w:rsid w:val="009E4DA5"/>
    <w:rsid w:val="009E5AC2"/>
    <w:rsid w:val="009E7598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3B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2C58"/>
    <w:rsid w:val="00A73586"/>
    <w:rsid w:val="00A750FC"/>
    <w:rsid w:val="00A753AC"/>
    <w:rsid w:val="00A759C9"/>
    <w:rsid w:val="00A75A8D"/>
    <w:rsid w:val="00A762D6"/>
    <w:rsid w:val="00A766B9"/>
    <w:rsid w:val="00A77F58"/>
    <w:rsid w:val="00A80B5C"/>
    <w:rsid w:val="00A82C43"/>
    <w:rsid w:val="00A84032"/>
    <w:rsid w:val="00A844EC"/>
    <w:rsid w:val="00A8489F"/>
    <w:rsid w:val="00A84AFE"/>
    <w:rsid w:val="00A84CD4"/>
    <w:rsid w:val="00A84EEE"/>
    <w:rsid w:val="00A85C60"/>
    <w:rsid w:val="00A864FA"/>
    <w:rsid w:val="00A86B40"/>
    <w:rsid w:val="00A87E47"/>
    <w:rsid w:val="00A907B8"/>
    <w:rsid w:val="00A934CE"/>
    <w:rsid w:val="00A93BA0"/>
    <w:rsid w:val="00A93DAC"/>
    <w:rsid w:val="00A9439E"/>
    <w:rsid w:val="00A96356"/>
    <w:rsid w:val="00A9683F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AC1"/>
    <w:rsid w:val="00AB3C0C"/>
    <w:rsid w:val="00AB6EBC"/>
    <w:rsid w:val="00AB7D28"/>
    <w:rsid w:val="00AC01E1"/>
    <w:rsid w:val="00AC096D"/>
    <w:rsid w:val="00AC14FB"/>
    <w:rsid w:val="00AC1527"/>
    <w:rsid w:val="00AC1782"/>
    <w:rsid w:val="00AC30D1"/>
    <w:rsid w:val="00AC389C"/>
    <w:rsid w:val="00AC75E0"/>
    <w:rsid w:val="00AD09A4"/>
    <w:rsid w:val="00AD0C45"/>
    <w:rsid w:val="00AD1548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481"/>
    <w:rsid w:val="00B0075E"/>
    <w:rsid w:val="00B009FF"/>
    <w:rsid w:val="00B00E63"/>
    <w:rsid w:val="00B01C4A"/>
    <w:rsid w:val="00B0302E"/>
    <w:rsid w:val="00B030BE"/>
    <w:rsid w:val="00B03AAB"/>
    <w:rsid w:val="00B04FFD"/>
    <w:rsid w:val="00B06797"/>
    <w:rsid w:val="00B076DA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17587"/>
    <w:rsid w:val="00B2071B"/>
    <w:rsid w:val="00B20C48"/>
    <w:rsid w:val="00B215C3"/>
    <w:rsid w:val="00B2572E"/>
    <w:rsid w:val="00B318C8"/>
    <w:rsid w:val="00B36325"/>
    <w:rsid w:val="00B36551"/>
    <w:rsid w:val="00B375C4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3AF9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1E4F"/>
    <w:rsid w:val="00B8353F"/>
    <w:rsid w:val="00B8456B"/>
    <w:rsid w:val="00B85350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3882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EBC"/>
    <w:rsid w:val="00C03AF9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27B4E"/>
    <w:rsid w:val="00C30AF8"/>
    <w:rsid w:val="00C30F85"/>
    <w:rsid w:val="00C31E91"/>
    <w:rsid w:val="00C31F79"/>
    <w:rsid w:val="00C3216A"/>
    <w:rsid w:val="00C324D8"/>
    <w:rsid w:val="00C33244"/>
    <w:rsid w:val="00C33A74"/>
    <w:rsid w:val="00C34A3F"/>
    <w:rsid w:val="00C34C05"/>
    <w:rsid w:val="00C34EE5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5463"/>
    <w:rsid w:val="00C4567F"/>
    <w:rsid w:val="00C45EAC"/>
    <w:rsid w:val="00C4715E"/>
    <w:rsid w:val="00C47B2A"/>
    <w:rsid w:val="00C50A20"/>
    <w:rsid w:val="00C5340E"/>
    <w:rsid w:val="00C53CF9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F77"/>
    <w:rsid w:val="00C758A0"/>
    <w:rsid w:val="00C774E8"/>
    <w:rsid w:val="00C820FE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A0EDC"/>
    <w:rsid w:val="00CA3CCA"/>
    <w:rsid w:val="00CA3EF8"/>
    <w:rsid w:val="00CA4B04"/>
    <w:rsid w:val="00CA58A1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51AD"/>
    <w:rsid w:val="00CC5ECD"/>
    <w:rsid w:val="00CC6E53"/>
    <w:rsid w:val="00CC71B9"/>
    <w:rsid w:val="00CD151A"/>
    <w:rsid w:val="00CD2F47"/>
    <w:rsid w:val="00CD35BB"/>
    <w:rsid w:val="00CD37BF"/>
    <w:rsid w:val="00CD4224"/>
    <w:rsid w:val="00CD4442"/>
    <w:rsid w:val="00CD6735"/>
    <w:rsid w:val="00CD72D6"/>
    <w:rsid w:val="00CE18EE"/>
    <w:rsid w:val="00CE1BC0"/>
    <w:rsid w:val="00CE445C"/>
    <w:rsid w:val="00CE4E6B"/>
    <w:rsid w:val="00CE62D5"/>
    <w:rsid w:val="00CE7C76"/>
    <w:rsid w:val="00CF095F"/>
    <w:rsid w:val="00CF0FB3"/>
    <w:rsid w:val="00CF1E23"/>
    <w:rsid w:val="00CF2D56"/>
    <w:rsid w:val="00CF3666"/>
    <w:rsid w:val="00CF3AA4"/>
    <w:rsid w:val="00CF3BA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551C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50B"/>
    <w:rsid w:val="00D34BE2"/>
    <w:rsid w:val="00D41C24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1EE7"/>
    <w:rsid w:val="00D62939"/>
    <w:rsid w:val="00D63D82"/>
    <w:rsid w:val="00D65B32"/>
    <w:rsid w:val="00D67B92"/>
    <w:rsid w:val="00D7246D"/>
    <w:rsid w:val="00D737CF"/>
    <w:rsid w:val="00D738A0"/>
    <w:rsid w:val="00D740DD"/>
    <w:rsid w:val="00D7427A"/>
    <w:rsid w:val="00D759EB"/>
    <w:rsid w:val="00D7735A"/>
    <w:rsid w:val="00D8155B"/>
    <w:rsid w:val="00D8192C"/>
    <w:rsid w:val="00D81BCD"/>
    <w:rsid w:val="00D8211E"/>
    <w:rsid w:val="00D832AD"/>
    <w:rsid w:val="00D834B9"/>
    <w:rsid w:val="00D84ABA"/>
    <w:rsid w:val="00D92C2B"/>
    <w:rsid w:val="00D948DC"/>
    <w:rsid w:val="00D94B22"/>
    <w:rsid w:val="00D9572C"/>
    <w:rsid w:val="00D96521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520F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3C7E"/>
    <w:rsid w:val="00DF4557"/>
    <w:rsid w:val="00DF624E"/>
    <w:rsid w:val="00DF672E"/>
    <w:rsid w:val="00DF7638"/>
    <w:rsid w:val="00E00FE5"/>
    <w:rsid w:val="00E02B0B"/>
    <w:rsid w:val="00E04EB6"/>
    <w:rsid w:val="00E05C3E"/>
    <w:rsid w:val="00E060C7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20AAA"/>
    <w:rsid w:val="00E217A8"/>
    <w:rsid w:val="00E21CE2"/>
    <w:rsid w:val="00E21CE5"/>
    <w:rsid w:val="00E23273"/>
    <w:rsid w:val="00E23FF6"/>
    <w:rsid w:val="00E251F1"/>
    <w:rsid w:val="00E25992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58CD"/>
    <w:rsid w:val="00E45A2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F7A"/>
    <w:rsid w:val="00E7162C"/>
    <w:rsid w:val="00E71E7E"/>
    <w:rsid w:val="00E72B05"/>
    <w:rsid w:val="00E7307E"/>
    <w:rsid w:val="00E7345D"/>
    <w:rsid w:val="00E74033"/>
    <w:rsid w:val="00E762D3"/>
    <w:rsid w:val="00E83796"/>
    <w:rsid w:val="00E8486C"/>
    <w:rsid w:val="00E86A05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63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4547"/>
    <w:rsid w:val="00EF4C60"/>
    <w:rsid w:val="00F00F5F"/>
    <w:rsid w:val="00F015C9"/>
    <w:rsid w:val="00F04F28"/>
    <w:rsid w:val="00F050A7"/>
    <w:rsid w:val="00F05376"/>
    <w:rsid w:val="00F05383"/>
    <w:rsid w:val="00F05E2B"/>
    <w:rsid w:val="00F0653A"/>
    <w:rsid w:val="00F0736F"/>
    <w:rsid w:val="00F07B85"/>
    <w:rsid w:val="00F07FE7"/>
    <w:rsid w:val="00F109D0"/>
    <w:rsid w:val="00F10AE5"/>
    <w:rsid w:val="00F11822"/>
    <w:rsid w:val="00F11B71"/>
    <w:rsid w:val="00F11BD6"/>
    <w:rsid w:val="00F1245C"/>
    <w:rsid w:val="00F12FED"/>
    <w:rsid w:val="00F13172"/>
    <w:rsid w:val="00F13254"/>
    <w:rsid w:val="00F140DD"/>
    <w:rsid w:val="00F14C48"/>
    <w:rsid w:val="00F1725A"/>
    <w:rsid w:val="00F20C3C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12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0E54"/>
    <w:rsid w:val="00F8162E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64F9"/>
    <w:rsid w:val="00F97E27"/>
    <w:rsid w:val="00FA077B"/>
    <w:rsid w:val="00FA2BB4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177F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  <w:rsid w:val="00FF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3888-2EB5-48C2-A735-D8F98202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makarovan</cp:lastModifiedBy>
  <cp:revision>4</cp:revision>
  <cp:lastPrinted>2025-11-28T02:32:00Z</cp:lastPrinted>
  <dcterms:created xsi:type="dcterms:W3CDTF">2025-12-17T08:56:00Z</dcterms:created>
  <dcterms:modified xsi:type="dcterms:W3CDTF">2025-12-18T02:04:00Z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